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E3" w:rsidRPr="000300E3" w:rsidRDefault="000300E3" w:rsidP="000300E3">
      <w:pPr>
        <w:pStyle w:val="1"/>
        <w:jc w:val="center"/>
        <w:rPr>
          <w:rFonts w:ascii="Times New Roman" w:hAnsi="Times New Roman" w:cs="Times New Roman"/>
          <w:sz w:val="52"/>
          <w:szCs w:val="52"/>
        </w:rPr>
      </w:pPr>
      <w:r w:rsidRPr="00996392">
        <w:rPr>
          <w:rFonts w:ascii="Times New Roman" w:hAnsi="Times New Roman" w:cs="Times New Roman"/>
          <w:sz w:val="52"/>
          <w:szCs w:val="52"/>
        </w:rPr>
        <w:t>Секс по взаимному согласию</w:t>
      </w:r>
      <w:r w:rsidRPr="000300E3">
        <w:rPr>
          <w:rFonts w:ascii="Times New Roman" w:hAnsi="Times New Roman" w:cs="Times New Roman"/>
          <w:sz w:val="52"/>
          <w:szCs w:val="52"/>
        </w:rPr>
        <w:t xml:space="preserve"> с девочкой-подростком не избавил </w:t>
      </w:r>
      <w:proofErr w:type="spellStart"/>
      <w:r w:rsidRPr="000300E3">
        <w:rPr>
          <w:rFonts w:ascii="Times New Roman" w:hAnsi="Times New Roman" w:cs="Times New Roman"/>
          <w:sz w:val="52"/>
          <w:szCs w:val="52"/>
        </w:rPr>
        <w:t>солигорчанина</w:t>
      </w:r>
      <w:proofErr w:type="spellEnd"/>
      <w:r w:rsidRPr="000300E3">
        <w:rPr>
          <w:rFonts w:ascii="Times New Roman" w:hAnsi="Times New Roman" w:cs="Times New Roman"/>
          <w:sz w:val="52"/>
          <w:szCs w:val="52"/>
        </w:rPr>
        <w:t xml:space="preserve"> от наказания</w:t>
      </w:r>
    </w:p>
    <w:p w:rsidR="000300E3" w:rsidRPr="000300E3" w:rsidRDefault="000300E3" w:rsidP="00030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Жителя </w:t>
      </w:r>
      <w:proofErr w:type="spellStart"/>
      <w:r w:rsidRPr="00030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Солигорщины</w:t>
      </w:r>
      <w:proofErr w:type="spellEnd"/>
      <w:r w:rsidRPr="00030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осудили за интимные отношения с несовершеннолетней.</w:t>
      </w:r>
      <w:r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030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ечь не шла об изнасиловании, но мужчине грозило до 10 лет лишения свободы</w:t>
      </w:r>
      <w:r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суд, исследовав все обстоятельства, вынес приговор: мужчине назначили наказание в виде 5 лет лишения свободы.</w:t>
      </w:r>
    </w:p>
    <w:p w:rsidR="000300E3" w:rsidRPr="000300E3" w:rsidRDefault="000300E3" w:rsidP="00030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Неоднозначная история, обернувшаяся уголовным делом, произошла на </w:t>
      </w:r>
      <w:proofErr w:type="spellStart"/>
      <w:r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Солигорщине</w:t>
      </w:r>
      <w:proofErr w:type="spellEnd"/>
      <w:r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2015 года. В январе 2016 года на учет по беременности в женскую консультацию стала не достигшая совершеннолетия девушка. В соответствии с требованиями инструкций медработники проинформировали милицию. После проведенной проверки отец будущего ребенка установлен не был, однако сотрудники </w:t>
      </w:r>
      <w:proofErr w:type="spellStart"/>
      <w:r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Солигорского</w:t>
      </w:r>
      <w:proofErr w:type="spellEnd"/>
      <w:r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РОВД продолжали проводить мероприятия, направленные на установление отца будущего ребенка молодой девушки.</w:t>
      </w:r>
    </w:p>
    <w:p w:rsidR="000300E3" w:rsidRPr="000300E3" w:rsidRDefault="000300E3" w:rsidP="00030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A2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ходе комплекса проведенных оперативно-розыскных мероприятий было установлено, что несовершеннолетняя мама, которой в 2015 году исполнилось лишь 13 лет, воспитывается в многодетной семье, в которой нет отца. С матерью проживал мужчина, который принимал участие в воспитании детей, один из которых являлся его ребенком. Но вот какие-то мотивы побудили его несколько раз летом 2015 года вступить в половую связь с 13-ти летней девочкой, о чем </w:t>
      </w:r>
      <w:proofErr w:type="gramStart"/>
      <w:r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последствии</w:t>
      </w:r>
      <w:proofErr w:type="gramEnd"/>
      <w:r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стало известно правоохранительным органам? По результатам проверки </w:t>
      </w:r>
      <w:proofErr w:type="spellStart"/>
      <w:r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Солигорский</w:t>
      </w:r>
      <w:proofErr w:type="spellEnd"/>
      <w:r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 возбудил уголовное дело.</w:t>
      </w:r>
    </w:p>
    <w:p w:rsidR="000300E3" w:rsidRPr="000300E3" w:rsidRDefault="000300E3" w:rsidP="00996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допросах подозреваемый и, </w:t>
      </w:r>
      <w:proofErr w:type="gramStart"/>
      <w:r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последствии</w:t>
      </w:r>
      <w:proofErr w:type="gramEnd"/>
      <w:r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обвиняемый говорил о раскаянии и о полном признании своей вины, однако от подробных описаний произошедших событий отказывался. После проведения комплекса следственных мероприятий мужчине было предъявлено обвинение в совершении преступлений, предусмотренных ч. 1 и ч. 2 ст. 168 УК Республики Беларусь и уголовное дело передано прокурору для направления в суд.</w:t>
      </w:r>
      <w:r w:rsidR="0099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Итог, суд вынес мужчине приговор — 5 лет лишения свободы.</w:t>
      </w:r>
    </w:p>
    <w:p w:rsidR="000300E3" w:rsidRPr="000300E3" w:rsidRDefault="000300E3" w:rsidP="000300E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СПРАВКА. Статья 168 УК предусматривает ответственность за «половое сношение и иные действия сексуального характера с лицом, не достигшим 16-летнего возраста», а признак повторности, который прописан во 2-й части этой же статьи, предусматривает наказание от трех до десяти лет лишения свободы. </w:t>
      </w:r>
      <w:r w:rsidRPr="00E937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То, что интимная связь происходит по взаимному согласию, от ответственности не освобождает</w:t>
      </w:r>
      <w:r w:rsidRPr="000300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0300E3" w:rsidRPr="000300E3" w:rsidRDefault="000300E3" w:rsidP="00030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В Беларуси на законных основаниях медицинские учреждения передают в правоохранительные органы сведения о выявленных фактах ранней половой жизни подростков до 16 лет.</w:t>
      </w:r>
      <w:r w:rsidRPr="00E937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основании инструкции Минздрава, если подобные факты становятся известны (во время </w:t>
      </w:r>
      <w:proofErr w:type="spellStart"/>
      <w:r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профосмотров</w:t>
      </w:r>
      <w:proofErr w:type="spellEnd"/>
      <w:r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медики передают их в правоохранительные органы для дачи правовой оценки. Специалисты Следственного комитета проводят проверки — чтобы исключить вероятность изнасилования, психологического пресса и более тяжких обстоятельств.</w:t>
      </w:r>
    </w:p>
    <w:p w:rsidR="000300E3" w:rsidRDefault="000300E3" w:rsidP="00030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Вопреки традициям и моральным устоям, тема раннего начала сексуальной жизни, которая, казалось бы, должна обсуждаться в узком семейном кругу, сегодня выносится на общественное обсуждение. Более того, она стала </w:t>
      </w:r>
      <w:proofErr w:type="gramStart"/>
      <w:r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проблемой</w:t>
      </w:r>
      <w:proofErr w:type="gramEnd"/>
      <w:r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Увы, но картина, которая вырисовывается перед следователями, далеко не радужна. С начала этого года на рассмотрении находилось более 10 материалов проверок. И практически все они показывают: в большинстве случаев половые контакты у несовершеннолетних произошли добровольно, по обоюдному согласию, а иногда и на фоне распития спиртного. </w:t>
      </w:r>
    </w:p>
    <w:p w:rsidR="000300E3" w:rsidRDefault="00A26D35" w:rsidP="00030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D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ПОЛОВУЮ ЖИЗНЬ НАЧИНАТЬ ДО 16 ЛЕТ (ВКЛЮЧИТЕЛЬНО) НИ В КОЕМ СЛ</w:t>
      </w:r>
      <w:bookmarkStart w:id="0" w:name="_GoBack"/>
      <w:bookmarkEnd w:id="0"/>
      <w:r w:rsidRPr="00A26D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УЧАЕ НЕЛЬЗЯ!</w:t>
      </w:r>
      <w:r w:rsidRPr="00A26D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300E3"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Иначе грядут последствия. И не только </w:t>
      </w:r>
      <w:proofErr w:type="gramStart"/>
      <w:r w:rsidR="000300E3"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</w:t>
      </w:r>
      <w:proofErr w:type="gramEnd"/>
      <w:r w:rsidR="000300E3"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(вероятность заразиться инфекциями, передающимися половым путем, забеременеть), но и правовые</w:t>
      </w:r>
      <w:r w:rsid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0E3" w:rsidRPr="000300E3" w:rsidRDefault="000300E3" w:rsidP="00030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168 Уголовного кодекса «Половое сношение и иные действия сексуального характера с лицом, не достигшим 16 лет» предусматривает ограничение или лишение свободы до 4 лет, а максимальный срок по ней — до 10 лет лишения свободы. И альтернативы по этой статье нет.</w:t>
      </w:r>
    </w:p>
    <w:p w:rsidR="000300E3" w:rsidRPr="000300E3" w:rsidRDefault="000300E3" w:rsidP="000300E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СПРАВКА. </w:t>
      </w:r>
      <w:r w:rsidRPr="00A26D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Для юношей, вступивших в подобную половую связь, уголовная ответственность по статье 168 наступает с 18-летнего возраста.</w:t>
      </w:r>
      <w:r w:rsidRPr="000300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A26D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Однако </w:t>
      </w:r>
      <w:r w:rsidRPr="000300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есть еще статьи </w:t>
      </w:r>
      <w:r w:rsidRPr="00A26D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166 «Изнасилование» и 167 «Насильственные действия сексуального характера»</w:t>
      </w:r>
      <w:r w:rsidRPr="000300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по которым </w:t>
      </w:r>
      <w:r w:rsidRPr="00A26D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уголовная ответственность наступает с 14 лет</w:t>
      </w:r>
      <w:r w:rsidRPr="000300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030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 касается мужчин, то им, прежде чем вступить в подобную связь и рисковать быть уголовно наказуемыми, стоит удостовериться в возрасте партнерши.</w:t>
      </w:r>
    </w:p>
    <w:p w:rsidR="00BF1A0A" w:rsidRPr="000300E3" w:rsidRDefault="000300E3" w:rsidP="00996392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030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такова, что именно женской половине характерна некоторая половая распущенность. Все чаще во время проведения проверок выясняется, что девушки вступают в половые контакты по собственной воле, не задумываясь о последствиях ни для себя, ни для партнера.</w:t>
      </w:r>
    </w:p>
    <w:sectPr w:rsidR="00BF1A0A" w:rsidRPr="000300E3" w:rsidSect="0099639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E3"/>
    <w:rsid w:val="000300E3"/>
    <w:rsid w:val="00996392"/>
    <w:rsid w:val="00A26D35"/>
    <w:rsid w:val="00BF1A0A"/>
    <w:rsid w:val="00E9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0300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300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03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0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0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0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0300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300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03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0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0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3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2021-02-19T06:20:00Z</dcterms:created>
  <dcterms:modified xsi:type="dcterms:W3CDTF">2021-02-19T06:20:00Z</dcterms:modified>
</cp:coreProperties>
</file>